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6C" w:rsidRPr="00CB7A6C" w:rsidRDefault="00CB7A6C" w:rsidP="00CB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59C">
        <w:rPr>
          <w:sz w:val="24"/>
          <w:szCs w:val="24"/>
        </w:rPr>
        <w:t xml:space="preserve">                                                                                                       </w:t>
      </w:r>
      <w:r w:rsidRPr="00CB7A6C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CB7A6C" w:rsidRPr="00CB7A6C" w:rsidRDefault="00CB7A6C" w:rsidP="00CB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B7A6C">
        <w:rPr>
          <w:rFonts w:ascii="Times New Roman" w:hAnsi="Times New Roman" w:cs="Times New Roman"/>
          <w:sz w:val="24"/>
          <w:szCs w:val="24"/>
        </w:rPr>
        <w:t xml:space="preserve">         Председатель Общественного совета </w:t>
      </w:r>
    </w:p>
    <w:p w:rsidR="00CB7A6C" w:rsidRPr="00CB7A6C" w:rsidRDefault="00CB7A6C" w:rsidP="00CB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6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B7A6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7A6C">
        <w:rPr>
          <w:rFonts w:ascii="Times New Roman" w:hAnsi="Times New Roman" w:cs="Times New Roman"/>
          <w:sz w:val="24"/>
          <w:szCs w:val="24"/>
        </w:rPr>
        <w:t xml:space="preserve"> Усть-Кубинского муниципального района                                                                                    </w:t>
      </w:r>
    </w:p>
    <w:p w:rsidR="00CB7A6C" w:rsidRPr="00CB7A6C" w:rsidRDefault="00CB7A6C" w:rsidP="00CB7A6C">
      <w:pPr>
        <w:rPr>
          <w:rFonts w:ascii="Times New Roman" w:hAnsi="Times New Roman" w:cs="Times New Roman"/>
          <w:sz w:val="24"/>
          <w:szCs w:val="24"/>
        </w:rPr>
      </w:pPr>
      <w:r w:rsidRPr="00EF259C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CB7A6C" w:rsidRPr="00CB7A6C" w:rsidRDefault="00CB7A6C" w:rsidP="00CB7A6C">
      <w:pPr>
        <w:rPr>
          <w:rFonts w:ascii="Times New Roman" w:hAnsi="Times New Roman" w:cs="Times New Roman"/>
          <w:sz w:val="24"/>
          <w:szCs w:val="24"/>
        </w:rPr>
      </w:pPr>
      <w:r w:rsidRPr="00CB7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B7A6C">
        <w:rPr>
          <w:rFonts w:ascii="Times New Roman" w:hAnsi="Times New Roman" w:cs="Times New Roman"/>
          <w:sz w:val="24"/>
          <w:szCs w:val="24"/>
        </w:rPr>
        <w:t xml:space="preserve"> _______________Е.А.Калабашкина</w:t>
      </w:r>
    </w:p>
    <w:p w:rsidR="00CB7A6C" w:rsidRPr="00B44E28" w:rsidRDefault="00CB7A6C" w:rsidP="00CB7A6C">
      <w:pPr>
        <w:ind w:left="4560"/>
        <w:rPr>
          <w:rFonts w:ascii="Times New Roman" w:hAnsi="Times New Roman" w:cs="Times New Roman"/>
          <w:sz w:val="24"/>
          <w:szCs w:val="24"/>
        </w:rPr>
      </w:pPr>
      <w:r w:rsidRPr="00B44E28">
        <w:rPr>
          <w:rFonts w:ascii="Times New Roman" w:hAnsi="Times New Roman" w:cs="Times New Roman"/>
          <w:sz w:val="24"/>
          <w:szCs w:val="24"/>
        </w:rPr>
        <w:t xml:space="preserve">                     « </w:t>
      </w:r>
      <w:r w:rsidR="00B44E28" w:rsidRPr="00B44E28">
        <w:rPr>
          <w:rFonts w:ascii="Times New Roman" w:hAnsi="Times New Roman" w:cs="Times New Roman"/>
          <w:sz w:val="24"/>
          <w:szCs w:val="24"/>
        </w:rPr>
        <w:t xml:space="preserve">14»  февраля </w:t>
      </w:r>
      <w:r w:rsidRPr="00B44E28">
        <w:rPr>
          <w:rFonts w:ascii="Times New Roman" w:hAnsi="Times New Roman" w:cs="Times New Roman"/>
          <w:sz w:val="24"/>
          <w:szCs w:val="24"/>
        </w:rPr>
        <w:t xml:space="preserve">  2017г </w:t>
      </w:r>
    </w:p>
    <w:p w:rsidR="00CB7A6C" w:rsidRPr="00CB7A6C" w:rsidRDefault="00CB7A6C" w:rsidP="00CB7A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6C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CB7A6C" w:rsidRPr="00CB7A6C" w:rsidRDefault="00CB7A6C" w:rsidP="00CB7A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6C">
        <w:rPr>
          <w:rFonts w:ascii="Times New Roman" w:hAnsi="Times New Roman" w:cs="Times New Roman"/>
          <w:b/>
          <w:sz w:val="24"/>
          <w:szCs w:val="24"/>
        </w:rPr>
        <w:t xml:space="preserve">работы Общественного совета </w:t>
      </w:r>
    </w:p>
    <w:p w:rsidR="00CB7A6C" w:rsidRPr="00CB7A6C" w:rsidRDefault="00CB7A6C" w:rsidP="00CB7A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6C">
        <w:rPr>
          <w:rFonts w:ascii="Times New Roman" w:hAnsi="Times New Roman" w:cs="Times New Roman"/>
          <w:b/>
          <w:sz w:val="24"/>
          <w:szCs w:val="24"/>
        </w:rPr>
        <w:t>Усть-Кубинского муниципального района</w:t>
      </w:r>
    </w:p>
    <w:p w:rsidR="00CB7A6C" w:rsidRPr="00CB7A6C" w:rsidRDefault="00CB7A6C" w:rsidP="00CB7A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B7A6C">
        <w:rPr>
          <w:rFonts w:ascii="Times New Roman" w:hAnsi="Times New Roman" w:cs="Times New Roman"/>
          <w:b/>
          <w:sz w:val="24"/>
          <w:szCs w:val="24"/>
        </w:rPr>
        <w:t>а 2017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3543"/>
        <w:gridCol w:w="1418"/>
      </w:tblGrid>
      <w:tr w:rsidR="00CB7A6C" w:rsidRPr="00EF259C" w:rsidTr="00CB7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C" w:rsidRPr="00CB7A6C" w:rsidRDefault="00CB7A6C" w:rsidP="00E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7A6C" w:rsidRPr="00CB7A6C" w:rsidRDefault="00CB7A6C" w:rsidP="00E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C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C" w:rsidRPr="00CB7A6C" w:rsidRDefault="00CB7A6C" w:rsidP="00E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CB7A6C" w:rsidRPr="00CB7A6C" w:rsidRDefault="00CB7A6C" w:rsidP="00E61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C" w:rsidRPr="00CB7A6C" w:rsidRDefault="00CB7A6C" w:rsidP="00E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C" w:rsidRPr="00CB7A6C" w:rsidRDefault="00CB7A6C" w:rsidP="00E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CB7A6C" w:rsidRPr="00EF259C" w:rsidTr="00CB7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C" w:rsidRPr="00EF259C" w:rsidRDefault="00CB7A6C" w:rsidP="00E6158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C" w:rsidRPr="00D75595" w:rsidRDefault="00CB7A6C" w:rsidP="00E6158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55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D75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D755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r w:rsidRPr="00D75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Организационные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C" w:rsidRPr="00EF259C" w:rsidRDefault="00CB7A6C" w:rsidP="00E6158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C" w:rsidRPr="00EF259C" w:rsidRDefault="00CB7A6C" w:rsidP="00E61580">
            <w:pPr>
              <w:rPr>
                <w:sz w:val="24"/>
                <w:szCs w:val="24"/>
              </w:rPr>
            </w:pPr>
          </w:p>
        </w:tc>
      </w:tr>
      <w:tr w:rsidR="00CB7A6C" w:rsidRPr="00EF259C" w:rsidTr="00CB7A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C" w:rsidRPr="00EF259C" w:rsidRDefault="00CB7A6C" w:rsidP="00CB7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C" w:rsidRPr="00CB7A6C" w:rsidRDefault="00CB7A6C" w:rsidP="00CB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D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Проведение рабочих</w:t>
            </w:r>
            <w:r w:rsidRPr="00CB7A6C">
              <w:rPr>
                <w:rFonts w:ascii="Times New Roman" w:hAnsi="Times New Roman" w:cs="Times New Roman"/>
                <w:sz w:val="24"/>
                <w:szCs w:val="24"/>
              </w:rPr>
              <w:t xml:space="preserve"> встреч Общественного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B7A6C" w:rsidRPr="00CB7A6C" w:rsidRDefault="00CB7A6C" w:rsidP="00CB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6C">
              <w:rPr>
                <w:rFonts w:ascii="Times New Roman" w:hAnsi="Times New Roman" w:cs="Times New Roman"/>
                <w:sz w:val="24"/>
                <w:szCs w:val="24"/>
              </w:rPr>
              <w:t>- Главой Усть-Кубинского муниципального района</w:t>
            </w:r>
          </w:p>
          <w:p w:rsidR="00CB7A6C" w:rsidRPr="00EF259C" w:rsidRDefault="00CB7A6C" w:rsidP="00CB7A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 Главо</w:t>
            </w:r>
            <w:r w:rsidRPr="00CB7A6C">
              <w:rPr>
                <w:rFonts w:ascii="Times New Roman" w:hAnsi="Times New Roman" w:cs="Times New Roman"/>
                <w:sz w:val="24"/>
                <w:szCs w:val="24"/>
              </w:rPr>
              <w:t>й администрации Усть-Кубинского муниципального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C" w:rsidRPr="00CB7A6C" w:rsidRDefault="00CB7A6C" w:rsidP="00E61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6C">
              <w:rPr>
                <w:rFonts w:ascii="Times New Roman" w:hAnsi="Times New Roman" w:cs="Times New Roman"/>
                <w:sz w:val="24"/>
                <w:szCs w:val="24"/>
              </w:rPr>
              <w:t>Калабашкина Е.А.,председатель Общественного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C" w:rsidRPr="005C7951" w:rsidRDefault="00B44E28" w:rsidP="00B4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44E28" w:rsidRPr="005C7951" w:rsidRDefault="00B44E28" w:rsidP="00B4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44E28" w:rsidRPr="005C7951" w:rsidRDefault="00B44E28" w:rsidP="00B4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44E28" w:rsidRPr="005C7951" w:rsidRDefault="00B44E28" w:rsidP="00B44E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44E28" w:rsidRPr="006F28D7" w:rsidRDefault="00B44E28" w:rsidP="00E61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A6C" w:rsidRPr="00EF259C" w:rsidTr="00CB7A6C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C" w:rsidRPr="00EF259C" w:rsidRDefault="00CB7A6C" w:rsidP="00E6158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2" w:rsidRPr="00910D12" w:rsidRDefault="00910D12" w:rsidP="00910D12">
            <w:pPr>
              <w:pStyle w:val="a3"/>
              <w:spacing w:after="0"/>
              <w:rPr>
                <w:sz w:val="22"/>
                <w:szCs w:val="22"/>
                <w:u w:val="single"/>
                <w:lang w:val="ru-RU"/>
              </w:rPr>
            </w:pPr>
            <w:r w:rsidRPr="00910D12">
              <w:rPr>
                <w:sz w:val="22"/>
                <w:szCs w:val="22"/>
                <w:u w:val="single"/>
                <w:lang w:val="ru-RU"/>
              </w:rPr>
              <w:t>Участие в работе совещаний</w:t>
            </w:r>
          </w:p>
          <w:p w:rsidR="00910D12" w:rsidRPr="00910D12" w:rsidRDefault="00910D12" w:rsidP="0091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0D12">
              <w:rPr>
                <w:rFonts w:ascii="Times New Roman" w:hAnsi="Times New Roman" w:cs="Times New Roman"/>
              </w:rPr>
              <w:t>-совещаниях, проводимых в администрации района,</w:t>
            </w:r>
          </w:p>
          <w:p w:rsidR="00910D12" w:rsidRPr="00910D12" w:rsidRDefault="00910D12" w:rsidP="0091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0D12">
              <w:rPr>
                <w:rFonts w:ascii="Times New Roman" w:hAnsi="Times New Roman" w:cs="Times New Roman"/>
              </w:rPr>
              <w:t>-оперативных совещаниях при Главе района руководителей органов и структурных подразделений администрации района, руководителей предприятий ,учреждений и организаций района,</w:t>
            </w:r>
          </w:p>
          <w:p w:rsidR="00910D12" w:rsidRPr="00910D12" w:rsidRDefault="00910D12" w:rsidP="0091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0D12">
              <w:rPr>
                <w:rFonts w:ascii="Times New Roman" w:hAnsi="Times New Roman" w:cs="Times New Roman"/>
              </w:rPr>
              <w:t>-семинарах,</w:t>
            </w:r>
          </w:p>
          <w:p w:rsidR="00910D12" w:rsidRPr="00910D12" w:rsidRDefault="00910D12" w:rsidP="0091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0D12">
              <w:rPr>
                <w:rFonts w:ascii="Times New Roman" w:hAnsi="Times New Roman" w:cs="Times New Roman"/>
              </w:rPr>
              <w:t>-заседания</w:t>
            </w:r>
            <w:r w:rsidR="008177D4">
              <w:rPr>
                <w:rFonts w:ascii="Times New Roman" w:hAnsi="Times New Roman" w:cs="Times New Roman"/>
              </w:rPr>
              <w:t xml:space="preserve">х </w:t>
            </w:r>
            <w:r w:rsidRPr="00910D12">
              <w:rPr>
                <w:rFonts w:ascii="Times New Roman" w:hAnsi="Times New Roman" w:cs="Times New Roman"/>
              </w:rPr>
              <w:t xml:space="preserve"> Представительного Собрания района,</w:t>
            </w:r>
          </w:p>
          <w:p w:rsidR="00910D12" w:rsidRPr="00910D12" w:rsidRDefault="00910D12" w:rsidP="00910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0D12">
              <w:rPr>
                <w:rFonts w:ascii="Times New Roman" w:hAnsi="Times New Roman" w:cs="Times New Roman"/>
              </w:rPr>
              <w:t>-заседаниях  координационных Советов при администрации района,</w:t>
            </w:r>
          </w:p>
          <w:p w:rsidR="00910D12" w:rsidRPr="00CB7A6C" w:rsidRDefault="00910D12" w:rsidP="0091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D12">
              <w:rPr>
                <w:rFonts w:ascii="Times New Roman" w:hAnsi="Times New Roman" w:cs="Times New Roman"/>
              </w:rPr>
              <w:t>-участие в работе совещаний в режиме видеоконференции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C" w:rsidRPr="00CB7A6C" w:rsidRDefault="00CB7A6C" w:rsidP="00E61580">
            <w:pPr>
              <w:pStyle w:val="a3"/>
              <w:rPr>
                <w:sz w:val="24"/>
                <w:szCs w:val="24"/>
                <w:lang w:val="ru-RU"/>
              </w:rPr>
            </w:pPr>
            <w:r w:rsidRPr="00CB7A6C">
              <w:rPr>
                <w:sz w:val="24"/>
                <w:szCs w:val="24"/>
                <w:lang w:val="ru-RU"/>
              </w:rPr>
              <w:t>Калабашкина Е.А.,председатель Общественного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C" w:rsidRPr="00EF259C" w:rsidRDefault="006F28D7" w:rsidP="00E61580">
            <w:pPr>
              <w:pStyle w:val="a3"/>
              <w:rPr>
                <w:i/>
                <w:sz w:val="24"/>
                <w:szCs w:val="24"/>
                <w:lang w:val="ru-RU"/>
              </w:rPr>
            </w:pPr>
            <w:r w:rsidRPr="006F28D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28D7">
              <w:rPr>
                <w:sz w:val="24"/>
                <w:szCs w:val="24"/>
              </w:rPr>
              <w:t>течение года</w:t>
            </w:r>
          </w:p>
        </w:tc>
      </w:tr>
      <w:tr w:rsidR="00910D12" w:rsidRPr="00EF259C" w:rsidTr="00CB7A6C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2" w:rsidRDefault="00910D12" w:rsidP="00E6158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2" w:rsidRPr="00910D12" w:rsidRDefault="00910D12" w:rsidP="00910D12">
            <w:pPr>
              <w:pStyle w:val="a3"/>
              <w:spacing w:after="0"/>
              <w:rPr>
                <w:sz w:val="24"/>
                <w:szCs w:val="24"/>
                <w:u w:val="single"/>
                <w:lang w:val="ru-RU"/>
              </w:rPr>
            </w:pPr>
            <w:r w:rsidRPr="00910D12">
              <w:rPr>
                <w:sz w:val="24"/>
                <w:szCs w:val="24"/>
                <w:u w:val="single"/>
                <w:lang w:val="ru-RU"/>
              </w:rPr>
              <w:t>Участие в работе комиссий, координационных советов органов местного самоуправления.</w:t>
            </w:r>
          </w:p>
          <w:p w:rsidR="00910D12" w:rsidRPr="00910D12" w:rsidRDefault="00910D12" w:rsidP="00910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12">
              <w:rPr>
                <w:rFonts w:ascii="Times New Roman" w:hAnsi="Times New Roman" w:cs="Times New Roman"/>
                <w:sz w:val="24"/>
                <w:szCs w:val="24"/>
              </w:rPr>
              <w:t>- рабочей группы  в администрации района, на территориях сельских поселений по подготовке и проведению избирательных кампаний,</w:t>
            </w:r>
          </w:p>
          <w:p w:rsidR="00910D12" w:rsidRPr="00910D12" w:rsidRDefault="00910D12" w:rsidP="00910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12">
              <w:rPr>
                <w:rFonts w:ascii="Times New Roman" w:hAnsi="Times New Roman" w:cs="Times New Roman"/>
                <w:sz w:val="24"/>
                <w:szCs w:val="24"/>
              </w:rPr>
              <w:t>-рабочих групп, координационных советов по подготовке и проведению социально-значимых  мероприятий,</w:t>
            </w:r>
          </w:p>
          <w:p w:rsidR="00910D12" w:rsidRPr="00910D12" w:rsidRDefault="00910D12" w:rsidP="00910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D12">
              <w:rPr>
                <w:rFonts w:ascii="Times New Roman" w:hAnsi="Times New Roman" w:cs="Times New Roman"/>
                <w:sz w:val="24"/>
                <w:szCs w:val="24"/>
              </w:rPr>
              <w:t>-рабочих групп, координационных советов, комиссии при администрации района</w:t>
            </w:r>
          </w:p>
          <w:p w:rsidR="00910D12" w:rsidRPr="00910D12" w:rsidRDefault="00910D12" w:rsidP="00910D12">
            <w:pPr>
              <w:pStyle w:val="a3"/>
              <w:spacing w:after="0"/>
              <w:rPr>
                <w:sz w:val="22"/>
                <w:szCs w:val="22"/>
                <w:u w:val="single"/>
                <w:lang w:val="ru-RU"/>
              </w:rPr>
            </w:pPr>
            <w:r w:rsidRPr="00910D12">
              <w:rPr>
                <w:sz w:val="24"/>
                <w:szCs w:val="24"/>
                <w:lang w:val="ru-RU"/>
              </w:rPr>
              <w:t xml:space="preserve">- комиссии по соблюдению  требований </w:t>
            </w:r>
            <w:r w:rsidRPr="00910D12">
              <w:rPr>
                <w:sz w:val="24"/>
                <w:szCs w:val="24"/>
                <w:lang w:val="ru-RU"/>
              </w:rPr>
              <w:lastRenderedPageBreak/>
              <w:t>к служебному поведению муниципальных служащих и урегулированию конфликта интересов администрации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2" w:rsidRPr="00CB7A6C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Члены Общественного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12" w:rsidRPr="00EF259C" w:rsidRDefault="006F28D7" w:rsidP="00E61580">
            <w:pPr>
              <w:pStyle w:val="a3"/>
              <w:rPr>
                <w:i/>
                <w:sz w:val="24"/>
                <w:szCs w:val="24"/>
                <w:lang w:val="ru-RU"/>
              </w:rPr>
            </w:pPr>
            <w:r w:rsidRPr="006F28D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28D7">
              <w:rPr>
                <w:sz w:val="24"/>
                <w:szCs w:val="24"/>
              </w:rPr>
              <w:t>течение года</w:t>
            </w:r>
          </w:p>
        </w:tc>
      </w:tr>
      <w:tr w:rsidR="00CB7A6C" w:rsidRPr="00EF259C" w:rsidTr="00CB7A6C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C" w:rsidRDefault="00956D79" w:rsidP="00E6158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C" w:rsidRDefault="00956D79" w:rsidP="00FF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D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 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</w:t>
            </w:r>
            <w:r w:rsidR="000B350C">
              <w:rPr>
                <w:rFonts w:ascii="Times New Roman" w:hAnsi="Times New Roman" w:cs="Times New Roman"/>
                <w:sz w:val="24"/>
                <w:szCs w:val="24"/>
              </w:rPr>
              <w:t>а (</w:t>
            </w:r>
            <w:r w:rsidR="006D4D4F">
              <w:rPr>
                <w:rFonts w:ascii="Times New Roman" w:hAnsi="Times New Roman" w:cs="Times New Roman"/>
                <w:sz w:val="24"/>
                <w:szCs w:val="24"/>
              </w:rPr>
              <w:t>освещение в СМИ)</w:t>
            </w:r>
          </w:p>
          <w:p w:rsidR="00910D12" w:rsidRPr="006D4D4F" w:rsidRDefault="00910D12" w:rsidP="00FF2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D1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 информационных  материалов  о деятельности </w:t>
            </w:r>
            <w:r w:rsidRPr="006D4D4F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Усть-Кубинского муниципального района</w:t>
            </w:r>
          </w:p>
          <w:p w:rsidR="00910D12" w:rsidRPr="006D4D4F" w:rsidRDefault="00910D12" w:rsidP="0091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D4F">
              <w:rPr>
                <w:rFonts w:ascii="Times New Roman" w:hAnsi="Times New Roman" w:cs="Times New Roman"/>
                <w:sz w:val="24"/>
                <w:szCs w:val="24"/>
              </w:rPr>
              <w:t xml:space="preserve">- на страницах районной газеты « Северная новь» </w:t>
            </w:r>
          </w:p>
          <w:p w:rsidR="00910D12" w:rsidRPr="006D4D4F" w:rsidRDefault="00910D12" w:rsidP="0091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D4F">
              <w:rPr>
                <w:rFonts w:ascii="Times New Roman" w:hAnsi="Times New Roman" w:cs="Times New Roman"/>
                <w:sz w:val="24"/>
                <w:szCs w:val="24"/>
              </w:rPr>
              <w:t>-на официальном сайте администрации Усть-К</w:t>
            </w:r>
            <w:r w:rsidR="00FF2DFC" w:rsidRPr="006D4D4F">
              <w:rPr>
                <w:rFonts w:ascii="Times New Roman" w:hAnsi="Times New Roman" w:cs="Times New Roman"/>
                <w:sz w:val="24"/>
                <w:szCs w:val="24"/>
              </w:rPr>
              <w:t>убинского муниципального района (</w:t>
            </w:r>
            <w:hyperlink r:id="rId6" w:history="1">
              <w:r w:rsidRPr="006D4D4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D4D4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D4D4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kubena</w:t>
              </w:r>
              <w:r w:rsidRPr="006D4D4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35.</w:t>
              </w:r>
              <w:r w:rsidRPr="006D4D4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F2DFC" w:rsidRPr="006D4D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4D4F"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</w:p>
          <w:p w:rsidR="00910D12" w:rsidRPr="006D4D4F" w:rsidRDefault="00910D12" w:rsidP="00910D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D4F">
              <w:rPr>
                <w:rFonts w:ascii="Times New Roman" w:hAnsi="Times New Roman" w:cs="Times New Roman"/>
                <w:sz w:val="24"/>
                <w:szCs w:val="24"/>
              </w:rPr>
              <w:t xml:space="preserve">« Общественный совет» </w:t>
            </w:r>
          </w:p>
          <w:p w:rsidR="00910D12" w:rsidRPr="00CB7A6C" w:rsidRDefault="00910D12" w:rsidP="00910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C" w:rsidRPr="00CB7A6C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  <w:r w:rsidRPr="00CB7A6C">
              <w:rPr>
                <w:sz w:val="24"/>
                <w:szCs w:val="24"/>
                <w:lang w:val="ru-RU"/>
              </w:rPr>
              <w:t>Калабашкина Е.А.,председатель Общественного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A6C" w:rsidRPr="00EF259C" w:rsidRDefault="006F28D7" w:rsidP="00E61580">
            <w:pPr>
              <w:pStyle w:val="a3"/>
              <w:rPr>
                <w:i/>
                <w:sz w:val="24"/>
                <w:szCs w:val="24"/>
                <w:lang w:val="ru-RU"/>
              </w:rPr>
            </w:pPr>
            <w:r w:rsidRPr="006F28D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28D7">
              <w:rPr>
                <w:sz w:val="24"/>
                <w:szCs w:val="24"/>
              </w:rPr>
              <w:t>течение года</w:t>
            </w:r>
          </w:p>
        </w:tc>
      </w:tr>
      <w:tr w:rsidR="006D4D4F" w:rsidRPr="00EF259C" w:rsidTr="00CB7A6C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F" w:rsidRDefault="006D4D4F" w:rsidP="00E6158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E4BC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F" w:rsidRPr="006D4D4F" w:rsidRDefault="006D4D4F" w:rsidP="006D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D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выездных заседаний Общественного совета на территориях сельских поселений</w:t>
            </w:r>
          </w:p>
          <w:p w:rsidR="006D4D4F" w:rsidRPr="006D4D4F" w:rsidRDefault="006D4D4F" w:rsidP="006D4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F" w:rsidRPr="00CB7A6C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  <w:r w:rsidRPr="00CB7A6C">
              <w:rPr>
                <w:sz w:val="24"/>
                <w:szCs w:val="24"/>
                <w:lang w:val="ru-RU"/>
              </w:rPr>
              <w:t>Калабашкина Е.А.,председатель Общественного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F" w:rsidRPr="005C7951" w:rsidRDefault="00B44E28" w:rsidP="00B44E28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 w:rsidRPr="005C7951">
              <w:rPr>
                <w:sz w:val="24"/>
                <w:szCs w:val="24"/>
                <w:lang w:val="ru-RU"/>
              </w:rPr>
              <w:t>март</w:t>
            </w:r>
          </w:p>
          <w:p w:rsidR="00B44E28" w:rsidRPr="005C7951" w:rsidRDefault="00B44E28" w:rsidP="00B44E28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 w:rsidRPr="005C7951">
              <w:rPr>
                <w:sz w:val="24"/>
                <w:szCs w:val="24"/>
                <w:lang w:val="ru-RU"/>
              </w:rPr>
              <w:t xml:space="preserve">апрель </w:t>
            </w:r>
          </w:p>
          <w:p w:rsidR="00B44E28" w:rsidRPr="005C7951" w:rsidRDefault="00B44E28" w:rsidP="00B44E28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 w:rsidRPr="005C7951">
              <w:rPr>
                <w:sz w:val="24"/>
                <w:szCs w:val="24"/>
                <w:lang w:val="ru-RU"/>
              </w:rPr>
              <w:t>май</w:t>
            </w:r>
          </w:p>
          <w:p w:rsidR="00B44E28" w:rsidRPr="00EF259C" w:rsidRDefault="00B44E28" w:rsidP="00B44E28">
            <w:pPr>
              <w:pStyle w:val="a3"/>
              <w:spacing w:after="0"/>
              <w:rPr>
                <w:i/>
                <w:sz w:val="24"/>
                <w:szCs w:val="24"/>
                <w:lang w:val="ru-RU"/>
              </w:rPr>
            </w:pPr>
            <w:r w:rsidRPr="005C7951"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6D4D4F" w:rsidRPr="00EF259C" w:rsidTr="00CB7A6C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F" w:rsidRDefault="006D4D4F" w:rsidP="00E6158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AE4BCE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F" w:rsidRPr="006D4D4F" w:rsidRDefault="006D4D4F" w:rsidP="006D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Общественной палатой Вологодской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F" w:rsidRPr="008177D4" w:rsidRDefault="008177D4" w:rsidP="00E61580">
            <w:pPr>
              <w:pStyle w:val="a3"/>
              <w:rPr>
                <w:sz w:val="24"/>
                <w:szCs w:val="24"/>
                <w:lang w:val="ru-RU"/>
              </w:rPr>
            </w:pPr>
            <w:r w:rsidRPr="00CB7A6C">
              <w:rPr>
                <w:sz w:val="24"/>
                <w:szCs w:val="24"/>
                <w:lang w:val="ru-RU"/>
              </w:rPr>
              <w:t>Калабашкина Е.А.,председатель Общественного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4F" w:rsidRPr="00EF259C" w:rsidRDefault="006F28D7" w:rsidP="00E61580">
            <w:pPr>
              <w:pStyle w:val="a3"/>
              <w:rPr>
                <w:i/>
                <w:sz w:val="24"/>
                <w:szCs w:val="24"/>
                <w:lang w:val="ru-RU"/>
              </w:rPr>
            </w:pPr>
            <w:r w:rsidRPr="006F28D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28D7">
              <w:rPr>
                <w:sz w:val="24"/>
                <w:szCs w:val="24"/>
              </w:rPr>
              <w:t>течение года</w:t>
            </w:r>
          </w:p>
        </w:tc>
      </w:tr>
      <w:tr w:rsidR="006F28D7" w:rsidRPr="00EF259C" w:rsidTr="00CB7A6C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6F28D7" w:rsidP="006D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Президиума Общественного совета района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CB7A6C" w:rsidRDefault="006F28D7" w:rsidP="006415D2">
            <w:pPr>
              <w:pStyle w:val="a3"/>
              <w:rPr>
                <w:sz w:val="24"/>
                <w:szCs w:val="24"/>
                <w:lang w:val="ru-RU"/>
              </w:rPr>
            </w:pPr>
            <w:r w:rsidRPr="00CB7A6C">
              <w:rPr>
                <w:sz w:val="24"/>
                <w:szCs w:val="24"/>
                <w:lang w:val="ru-RU"/>
              </w:rPr>
              <w:t>Калабашкина Е.А.,председатель Общественного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6F28D7" w:rsidP="006415D2">
            <w:pPr>
              <w:pStyle w:val="a3"/>
              <w:rPr>
                <w:i/>
                <w:sz w:val="24"/>
                <w:szCs w:val="24"/>
                <w:lang w:val="ru-RU"/>
              </w:rPr>
            </w:pPr>
            <w:r w:rsidRPr="006F28D7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F28D7" w:rsidRPr="00EF259C" w:rsidTr="00EC5FE5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D75595" w:rsidRDefault="006F28D7" w:rsidP="006D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55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D75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 с населением и общественными объединениями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CB7A6C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EF259C" w:rsidRDefault="006F28D7" w:rsidP="00E61580">
            <w:pPr>
              <w:pStyle w:val="a3"/>
              <w:rPr>
                <w:i/>
                <w:sz w:val="24"/>
                <w:szCs w:val="24"/>
                <w:lang w:val="ru-RU"/>
              </w:rPr>
            </w:pPr>
          </w:p>
        </w:tc>
      </w:tr>
      <w:tr w:rsidR="006F28D7" w:rsidRPr="00EF259C" w:rsidTr="00CB7A6C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6D4D4F" w:rsidRDefault="006F28D7" w:rsidP="006D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D4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Общественного совета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6D4D4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6D4D4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CB7A6C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Общественного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6F28D7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  <w:r w:rsidRPr="006F28D7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F28D7" w:rsidRPr="00EF259C" w:rsidTr="00CB7A6C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8177D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5C7951" w:rsidRDefault="00B44E28" w:rsidP="006D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Общественного совета в </w:t>
            </w:r>
            <w:r w:rsidR="006F28D7" w:rsidRPr="005C7951">
              <w:rPr>
                <w:rFonts w:ascii="Times New Roman" w:hAnsi="Times New Roman" w:cs="Times New Roman"/>
                <w:sz w:val="24"/>
                <w:szCs w:val="24"/>
              </w:rPr>
              <w:t>информационных встреч</w:t>
            </w:r>
            <w:r w:rsidRPr="005C795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6F28D7" w:rsidRPr="005C7951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на территориях сельских поселений.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5C7951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  <w:r w:rsidRPr="005C7951">
              <w:rPr>
                <w:sz w:val="24"/>
                <w:szCs w:val="24"/>
                <w:lang w:val="ru-RU"/>
              </w:rPr>
              <w:t>Калабашкина Е.А.,председатель Общественного совета</w:t>
            </w:r>
          </w:p>
          <w:p w:rsidR="00B44E28" w:rsidRPr="005C7951" w:rsidRDefault="00B44E28" w:rsidP="00E61580">
            <w:pPr>
              <w:pStyle w:val="a3"/>
              <w:rPr>
                <w:sz w:val="24"/>
                <w:szCs w:val="24"/>
                <w:lang w:val="ru-RU"/>
              </w:rPr>
            </w:pPr>
            <w:r w:rsidRPr="005C7951">
              <w:rPr>
                <w:sz w:val="24"/>
                <w:szCs w:val="24"/>
                <w:lang w:val="ru-RU"/>
              </w:rPr>
              <w:t>Члены Общественного совета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6F28D7" w:rsidP="00E61580">
            <w:pPr>
              <w:pStyle w:val="a3"/>
              <w:rPr>
                <w:i/>
                <w:sz w:val="24"/>
                <w:szCs w:val="24"/>
                <w:lang w:val="ru-RU"/>
              </w:rPr>
            </w:pPr>
            <w:r w:rsidRPr="006F28D7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F28D7" w:rsidRPr="00EF259C" w:rsidTr="00CB7A6C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8177D4" w:rsidP="00E6158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</w:t>
            </w:r>
            <w:r w:rsidR="006F28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5C7951" w:rsidRDefault="00B44E28" w:rsidP="006D4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6F28D7" w:rsidRPr="005C7951">
              <w:rPr>
                <w:rFonts w:ascii="Times New Roman" w:hAnsi="Times New Roman" w:cs="Times New Roman"/>
                <w:sz w:val="24"/>
                <w:szCs w:val="24"/>
              </w:rPr>
              <w:t xml:space="preserve"> с обращениями граждан</w:t>
            </w:r>
            <w:r w:rsidR="008177D4" w:rsidRPr="005C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CB7A6C" w:rsidRDefault="006F28D7" w:rsidP="006415D2">
            <w:pPr>
              <w:pStyle w:val="a3"/>
              <w:rPr>
                <w:sz w:val="24"/>
                <w:szCs w:val="24"/>
                <w:lang w:val="ru-RU"/>
              </w:rPr>
            </w:pPr>
            <w:r w:rsidRPr="00CB7A6C">
              <w:rPr>
                <w:sz w:val="24"/>
                <w:szCs w:val="24"/>
                <w:lang w:val="ru-RU"/>
              </w:rPr>
              <w:t>Калабашкина Е.А.,председатель Общественного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6F28D7" w:rsidP="006415D2">
            <w:pPr>
              <w:pStyle w:val="a3"/>
              <w:rPr>
                <w:i/>
                <w:sz w:val="24"/>
                <w:szCs w:val="24"/>
                <w:lang w:val="ru-RU"/>
              </w:rPr>
            </w:pPr>
            <w:r w:rsidRPr="006F28D7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F28D7" w:rsidRPr="00EF259C" w:rsidTr="00CB7A6C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8177D4" w:rsidP="00E6158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2.4</w:t>
            </w:r>
            <w:r w:rsidR="006F28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F7595A" w:rsidRDefault="006F28D7" w:rsidP="00F7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95A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объединениями района:</w:t>
            </w:r>
          </w:p>
          <w:p w:rsidR="006F28D7" w:rsidRPr="00F7595A" w:rsidRDefault="006F28D7" w:rsidP="00F759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-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Районный совет ветеранов</w:t>
            </w:r>
          </w:p>
          <w:p w:rsidR="006F28D7" w:rsidRPr="00F7595A" w:rsidRDefault="006F28D7" w:rsidP="00F759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-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Молодежный парламент района</w:t>
            </w:r>
          </w:p>
          <w:p w:rsidR="006F28D7" w:rsidRPr="00F7595A" w:rsidRDefault="006F28D7" w:rsidP="00F759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lastRenderedPageBreak/>
              <w:t>-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Районный совет женщин</w:t>
            </w:r>
          </w:p>
          <w:p w:rsidR="006F28D7" w:rsidRPr="00F7595A" w:rsidRDefault="006F28D7" w:rsidP="00F7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</w:pPr>
            <w:r w:rsidRPr="00F759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Усть-Кубинская районная организация общероссийской 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  <w:t>общественной организации « Всероссийское общество инвалидов» (ВОИ)</w:t>
            </w:r>
          </w:p>
          <w:p w:rsidR="006F28D7" w:rsidRPr="00F7595A" w:rsidRDefault="006F28D7" w:rsidP="00F75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95A">
              <w:rPr>
                <w:rFonts w:ascii="Times New Roman" w:hAnsi="Times New Roman" w:cs="Times New Roman"/>
                <w:sz w:val="24"/>
                <w:szCs w:val="24"/>
              </w:rPr>
              <w:t>Усть-Кубинское районное отделение</w:t>
            </w:r>
            <w:r w:rsidRPr="00F7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Вологодского регионального общественного движения</w:t>
            </w:r>
          </w:p>
          <w:p w:rsidR="006F28D7" w:rsidRPr="00F7595A" w:rsidRDefault="006F28D7" w:rsidP="00F759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95A">
              <w:rPr>
                <w:rFonts w:ascii="Times New Roman" w:eastAsia="Times New Roman" w:hAnsi="Times New Roman" w:cs="Times New Roman"/>
                <w:sz w:val="24"/>
                <w:szCs w:val="24"/>
              </w:rPr>
              <w:t>ВРПОД</w:t>
            </w:r>
            <w:r w:rsidR="000B350C" w:rsidRPr="00F7595A">
              <w:rPr>
                <w:rFonts w:ascii="Times New Roman" w:eastAsia="Times New Roman" w:hAnsi="Times New Roman" w:cs="Times New Roman"/>
                <w:sz w:val="24"/>
                <w:szCs w:val="24"/>
              </w:rPr>
              <w:t>)» Д</w:t>
            </w:r>
            <w:r w:rsidRPr="00F7595A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еревня – душа России»</w:t>
            </w:r>
          </w:p>
          <w:p w:rsidR="006F28D7" w:rsidRPr="00F7595A" w:rsidRDefault="006F28D7" w:rsidP="00F7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759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Профсоюзные организации</w:t>
            </w:r>
          </w:p>
          <w:p w:rsidR="006F28D7" w:rsidRPr="006D4D4F" w:rsidRDefault="006F28D7" w:rsidP="009E2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CB7A6C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Члены Общественного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6F28D7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  <w:r w:rsidRPr="006F28D7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F28D7" w:rsidRPr="00EF259C" w:rsidTr="00CB7A6C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</w:t>
            </w:r>
            <w:r w:rsidR="008177D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5C7951" w:rsidRDefault="006F28D7" w:rsidP="00AE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8177D4" w:rsidRPr="005C7951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акции  «</w:t>
            </w:r>
            <w:r w:rsidRPr="005C7951">
              <w:rPr>
                <w:rFonts w:ascii="Times New Roman" w:hAnsi="Times New Roman" w:cs="Times New Roman"/>
                <w:sz w:val="24"/>
                <w:szCs w:val="24"/>
              </w:rPr>
              <w:t xml:space="preserve">Родное село»  на территориях сельских поселений совместно с </w:t>
            </w:r>
          </w:p>
          <w:p w:rsidR="006F28D7" w:rsidRPr="00F7595A" w:rsidRDefault="006F28D7" w:rsidP="00AE4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-Районным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ом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 xml:space="preserve"> ветеранов</w:t>
            </w:r>
          </w:p>
          <w:p w:rsidR="006F28D7" w:rsidRPr="00F7595A" w:rsidRDefault="006F28D7" w:rsidP="00AE4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-Молодежным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 xml:space="preserve"> парламен</w:t>
            </w:r>
            <w:r w:rsidR="00B44E28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ом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 xml:space="preserve"> района</w:t>
            </w:r>
          </w:p>
          <w:p w:rsidR="006F28D7" w:rsidRPr="00F7595A" w:rsidRDefault="006F28D7" w:rsidP="00AE4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-Районным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>ом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pacing w:val="2"/>
                <w:sz w:val="24"/>
                <w:szCs w:val="24"/>
              </w:rPr>
              <w:t xml:space="preserve"> женщин</w:t>
            </w:r>
          </w:p>
          <w:p w:rsidR="006F28D7" w:rsidRDefault="006F28D7" w:rsidP="00AE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-Усть-Кубинской районной организацией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общероссийской </w:t>
            </w:r>
            <w:r w:rsidRPr="00F7595A"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  <w:t xml:space="preserve">общественной организации </w:t>
            </w:r>
          </w:p>
          <w:p w:rsidR="006F28D7" w:rsidRPr="00F7595A" w:rsidRDefault="006F28D7" w:rsidP="00AE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</w:pPr>
            <w:r w:rsidRPr="00F7595A">
              <w:rPr>
                <w:rFonts w:ascii="Times New Roman" w:eastAsia="Times New Roman" w:hAnsi="Times New Roman" w:cs="Times New Roman"/>
                <w:color w:val="313131"/>
                <w:spacing w:val="-1"/>
                <w:sz w:val="24"/>
                <w:szCs w:val="24"/>
              </w:rPr>
              <w:t>« Всероссийское общество инвалидов» (ВОИ)</w:t>
            </w:r>
          </w:p>
          <w:p w:rsidR="006F28D7" w:rsidRPr="00F7595A" w:rsidRDefault="006F28D7" w:rsidP="00AE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-Усть-Кубинским</w:t>
            </w:r>
            <w:r w:rsidRPr="00F75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районным </w:t>
            </w:r>
            <w:r w:rsidRPr="00F7595A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Вологодского регионального общественного движения</w:t>
            </w:r>
          </w:p>
          <w:p w:rsidR="006F28D7" w:rsidRPr="00F7595A" w:rsidRDefault="006F28D7" w:rsidP="00AE4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9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ВРПОД </w:t>
            </w:r>
            <w:r w:rsidRPr="00F759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350C" w:rsidRPr="00F7595A">
              <w:rPr>
                <w:rFonts w:ascii="Times New Roman" w:eastAsia="Times New Roman" w:hAnsi="Times New Roman" w:cs="Times New Roman"/>
                <w:sz w:val="24"/>
                <w:szCs w:val="24"/>
              </w:rPr>
              <w:t>» Д</w:t>
            </w:r>
            <w:r w:rsidRPr="00F7595A">
              <w:rPr>
                <w:rFonts w:ascii="Times New Roman" w:eastAsia="Times New Roman" w:hAnsi="Times New Roman" w:cs="Times New Roman"/>
                <w:sz w:val="24"/>
                <w:szCs w:val="24"/>
              </w:rPr>
              <w:t>еревня – душа России»</w:t>
            </w:r>
          </w:p>
          <w:p w:rsidR="006F28D7" w:rsidRPr="00F7595A" w:rsidRDefault="006F28D7" w:rsidP="005C7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-Профсоюзными</w:t>
            </w:r>
            <w:r w:rsidRPr="00F759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  <w:r w:rsidRPr="00CB7A6C">
              <w:rPr>
                <w:sz w:val="24"/>
                <w:szCs w:val="24"/>
                <w:lang w:val="ru-RU"/>
              </w:rPr>
              <w:t>Калабашкина Е.А.,председатель Общественного совета</w:t>
            </w:r>
          </w:p>
          <w:p w:rsidR="006F28D7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Общественного совета</w:t>
            </w:r>
          </w:p>
          <w:p w:rsidR="006F28D7" w:rsidRPr="00CB7A6C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5C7951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  <w:r w:rsidRPr="005C7951">
              <w:rPr>
                <w:sz w:val="24"/>
                <w:szCs w:val="24"/>
                <w:lang w:val="ru-RU"/>
              </w:rPr>
              <w:t>Апрель 2017 года</w:t>
            </w:r>
          </w:p>
        </w:tc>
      </w:tr>
      <w:tr w:rsidR="00B44E28" w:rsidRPr="00EF259C" w:rsidTr="00CB7A6C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8" w:rsidRDefault="00A52629" w:rsidP="00E6158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8" w:rsidRPr="005C7951" w:rsidRDefault="00B44E28" w:rsidP="00AE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1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благоустройству территорий населенных пунктов</w:t>
            </w:r>
            <w:r w:rsidR="005C7951" w:rsidRPr="005C79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7951"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29" w:rsidRPr="005C7951" w:rsidRDefault="00A52629" w:rsidP="00A52629">
            <w:pPr>
              <w:pStyle w:val="a3"/>
              <w:rPr>
                <w:sz w:val="24"/>
                <w:szCs w:val="24"/>
                <w:lang w:val="ru-RU"/>
              </w:rPr>
            </w:pPr>
            <w:r w:rsidRPr="005C7951">
              <w:rPr>
                <w:sz w:val="24"/>
                <w:szCs w:val="24"/>
                <w:lang w:val="ru-RU"/>
              </w:rPr>
              <w:t>Члены Общественного совета</w:t>
            </w:r>
          </w:p>
          <w:p w:rsidR="00B44E28" w:rsidRPr="005C7951" w:rsidRDefault="00B44E28" w:rsidP="00E61580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28" w:rsidRPr="005C7951" w:rsidRDefault="00A52629" w:rsidP="00E61580">
            <w:pPr>
              <w:pStyle w:val="a3"/>
              <w:rPr>
                <w:sz w:val="24"/>
                <w:szCs w:val="24"/>
                <w:lang w:val="ru-RU"/>
              </w:rPr>
            </w:pPr>
            <w:r w:rsidRPr="005C7951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6F28D7" w:rsidRPr="00EF259C" w:rsidTr="00CB7A6C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A52629" w:rsidP="00E6158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2.7</w:t>
            </w:r>
            <w:r w:rsidR="006F28D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5C7951" w:rsidRDefault="00A52629" w:rsidP="00AE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1">
              <w:rPr>
                <w:rFonts w:ascii="Times New Roman" w:hAnsi="Times New Roman" w:cs="Times New Roman"/>
                <w:sz w:val="24"/>
                <w:szCs w:val="24"/>
              </w:rPr>
              <w:t>Подведение итогов двухмесячника по благоустройству территорий с участием членов Общественного совета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29" w:rsidRPr="005C7951" w:rsidRDefault="00A52629" w:rsidP="00A52629">
            <w:pPr>
              <w:pStyle w:val="a3"/>
              <w:rPr>
                <w:sz w:val="24"/>
                <w:szCs w:val="24"/>
                <w:lang w:val="ru-RU"/>
              </w:rPr>
            </w:pPr>
            <w:r w:rsidRPr="005C7951">
              <w:rPr>
                <w:sz w:val="24"/>
                <w:szCs w:val="24"/>
                <w:lang w:val="ru-RU"/>
              </w:rPr>
              <w:t>Калабашкина Е.А.,председатель Общественного совета</w:t>
            </w:r>
          </w:p>
          <w:p w:rsidR="00A52629" w:rsidRPr="005C7951" w:rsidRDefault="00A52629" w:rsidP="00A52629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A52629" w:rsidRPr="005C7951" w:rsidRDefault="00A52629" w:rsidP="00A52629">
            <w:pPr>
              <w:pStyle w:val="a3"/>
              <w:rPr>
                <w:sz w:val="24"/>
                <w:szCs w:val="24"/>
                <w:lang w:val="ru-RU"/>
              </w:rPr>
            </w:pPr>
            <w:r w:rsidRPr="005C7951">
              <w:rPr>
                <w:sz w:val="24"/>
                <w:szCs w:val="24"/>
                <w:lang w:val="ru-RU"/>
              </w:rPr>
              <w:t>Члены Общественного совета</w:t>
            </w:r>
          </w:p>
          <w:p w:rsidR="006F28D7" w:rsidRPr="005C7951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5C7951" w:rsidRDefault="00A52629" w:rsidP="00E61580">
            <w:pPr>
              <w:pStyle w:val="a3"/>
              <w:rPr>
                <w:sz w:val="24"/>
                <w:szCs w:val="24"/>
                <w:lang w:val="ru-RU"/>
              </w:rPr>
            </w:pPr>
            <w:r w:rsidRPr="005C7951">
              <w:rPr>
                <w:sz w:val="24"/>
                <w:szCs w:val="24"/>
                <w:lang w:val="ru-RU"/>
              </w:rPr>
              <w:t>июнь</w:t>
            </w:r>
          </w:p>
        </w:tc>
      </w:tr>
      <w:tr w:rsidR="006F28D7" w:rsidRPr="00EF259C" w:rsidTr="00CB7A6C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D75595" w:rsidRDefault="006F28D7" w:rsidP="00F7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55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D75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Вопросы для включения </w:t>
            </w:r>
          </w:p>
          <w:p w:rsidR="006F28D7" w:rsidRPr="00EC5FE5" w:rsidRDefault="006F28D7" w:rsidP="00F7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повестку заседания  Общественного совета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CB7A6C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6F28D7" w:rsidP="00E61580">
            <w:pPr>
              <w:pStyle w:val="a3"/>
              <w:rPr>
                <w:i/>
                <w:sz w:val="24"/>
                <w:szCs w:val="24"/>
                <w:lang w:val="ru-RU"/>
              </w:rPr>
            </w:pPr>
          </w:p>
        </w:tc>
      </w:tr>
      <w:tr w:rsidR="006F28D7" w:rsidRPr="00EF259C" w:rsidTr="00CB7A6C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6F28D7" w:rsidP="006F28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социально-экономическ</w:t>
            </w:r>
            <w:r w:rsidR="00A52629">
              <w:rPr>
                <w:rFonts w:ascii="Times New Roman" w:hAnsi="Times New Roman" w:cs="Times New Roman"/>
                <w:sz w:val="24"/>
                <w:szCs w:val="24"/>
              </w:rPr>
              <w:t xml:space="preserve">ом развитии территории </w:t>
            </w:r>
            <w:r w:rsidR="00A52629" w:rsidRPr="00A52629">
              <w:rPr>
                <w:rFonts w:ascii="Times New Roman" w:hAnsi="Times New Roman" w:cs="Times New Roman"/>
                <w:b/>
                <w:sz w:val="24"/>
                <w:szCs w:val="24"/>
              </w:rPr>
              <w:t>Богородского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236000">
              <w:rPr>
                <w:sz w:val="24"/>
                <w:szCs w:val="24"/>
              </w:rPr>
              <w:t xml:space="preserve"> </w:t>
            </w:r>
          </w:p>
          <w:p w:rsidR="006F28D7" w:rsidRPr="00F7595A" w:rsidRDefault="006F28D7" w:rsidP="00A52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6F28D7" w:rsidP="006F28D7">
            <w:pPr>
              <w:pStyle w:val="a3"/>
              <w:rPr>
                <w:sz w:val="24"/>
                <w:szCs w:val="24"/>
                <w:lang w:val="ru-RU"/>
              </w:rPr>
            </w:pPr>
            <w:r w:rsidRPr="00CB7A6C">
              <w:rPr>
                <w:sz w:val="24"/>
                <w:szCs w:val="24"/>
                <w:lang w:val="ru-RU"/>
              </w:rPr>
              <w:t>Калабашкина Е.А.,председатель Общественного совета</w:t>
            </w:r>
          </w:p>
          <w:p w:rsidR="00A52629" w:rsidRDefault="00A52629" w:rsidP="00A52629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Воробьева Г.П.,Глава Богородского сельского поселения</w:t>
            </w:r>
          </w:p>
          <w:p w:rsidR="006F28D7" w:rsidRPr="00CB7A6C" w:rsidRDefault="00A52629" w:rsidP="00D7559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Нардин В.В.,член Общественного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5C7951" w:rsidRDefault="00A52629" w:rsidP="005C7951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 w:rsidRPr="005C7951">
              <w:rPr>
                <w:sz w:val="24"/>
                <w:szCs w:val="24"/>
                <w:lang w:val="ru-RU"/>
              </w:rPr>
              <w:t xml:space="preserve">22 </w:t>
            </w:r>
            <w:r w:rsidR="006F28D7" w:rsidRPr="005C7951">
              <w:rPr>
                <w:sz w:val="24"/>
                <w:szCs w:val="24"/>
                <w:lang w:val="ru-RU"/>
              </w:rPr>
              <w:t>март</w:t>
            </w:r>
            <w:r w:rsidRPr="005C7951">
              <w:rPr>
                <w:sz w:val="24"/>
                <w:szCs w:val="24"/>
                <w:lang w:val="ru-RU"/>
              </w:rPr>
              <w:t>а</w:t>
            </w:r>
          </w:p>
          <w:p w:rsidR="00A52629" w:rsidRPr="006F28D7" w:rsidRDefault="00A52629" w:rsidP="005C7951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 w:rsidRPr="005C7951">
              <w:rPr>
                <w:sz w:val="24"/>
                <w:szCs w:val="24"/>
                <w:lang w:val="ru-RU"/>
              </w:rPr>
              <w:t>2017г.</w:t>
            </w:r>
          </w:p>
        </w:tc>
      </w:tr>
      <w:tr w:rsidR="006F28D7" w:rsidRPr="00EF259C" w:rsidTr="00CB7A6C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6F28D7" w:rsidP="00F7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социально-экономическом </w:t>
            </w:r>
            <w:r w:rsidR="00A526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территории </w:t>
            </w:r>
            <w:r w:rsidR="00A52629" w:rsidRPr="005C7951">
              <w:rPr>
                <w:rFonts w:ascii="Times New Roman" w:hAnsi="Times New Roman" w:cs="Times New Roman"/>
                <w:sz w:val="24"/>
                <w:szCs w:val="24"/>
              </w:rPr>
              <w:t>Троицкого</w:t>
            </w:r>
            <w:r w:rsidRPr="005C79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5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поселения</w:t>
            </w:r>
          </w:p>
          <w:p w:rsidR="006F28D7" w:rsidRPr="00F7595A" w:rsidRDefault="006F28D7" w:rsidP="00A52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6F28D7" w:rsidP="006F28D7">
            <w:pPr>
              <w:pStyle w:val="a3"/>
              <w:rPr>
                <w:sz w:val="24"/>
                <w:szCs w:val="24"/>
                <w:lang w:val="ru-RU"/>
              </w:rPr>
            </w:pPr>
            <w:r w:rsidRPr="00CB7A6C">
              <w:rPr>
                <w:sz w:val="24"/>
                <w:szCs w:val="24"/>
                <w:lang w:val="ru-RU"/>
              </w:rPr>
              <w:t>Калабашкина Е.А.,председатель Общественного совета</w:t>
            </w:r>
          </w:p>
          <w:p w:rsidR="00A52629" w:rsidRDefault="00A52629" w:rsidP="00A52629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Лазарев А.А.,Глава Троицкого сельского поселения</w:t>
            </w:r>
          </w:p>
          <w:p w:rsidR="006F28D7" w:rsidRPr="00CB7A6C" w:rsidRDefault="00A52629" w:rsidP="00D75595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Изюмов А.В.,член Общественного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5C7951" w:rsidRDefault="00D75595" w:rsidP="00E61580">
            <w:pPr>
              <w:pStyle w:val="a3"/>
              <w:rPr>
                <w:sz w:val="24"/>
                <w:szCs w:val="24"/>
                <w:lang w:val="ru-RU"/>
              </w:rPr>
            </w:pPr>
            <w:r w:rsidRPr="005C7951">
              <w:rPr>
                <w:sz w:val="24"/>
                <w:szCs w:val="24"/>
                <w:lang w:val="ru-RU"/>
              </w:rPr>
              <w:t>19 апреля 2017г</w:t>
            </w:r>
          </w:p>
        </w:tc>
      </w:tr>
      <w:tr w:rsidR="006F28D7" w:rsidRPr="00EF259C" w:rsidTr="00CB7A6C">
        <w:trPr>
          <w:trHeight w:val="1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6F28D7" w:rsidP="00F75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социально-экономическом развитии </w:t>
            </w:r>
            <w:r w:rsidRPr="005C7951">
              <w:rPr>
                <w:rFonts w:ascii="Times New Roman" w:hAnsi="Times New Roman" w:cs="Times New Roman"/>
                <w:sz w:val="24"/>
                <w:szCs w:val="24"/>
              </w:rPr>
              <w:t>территории Высоковского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6F28D7" w:rsidRPr="00F7595A" w:rsidRDefault="006F28D7" w:rsidP="00D7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0" w:rsidRDefault="000A4C60" w:rsidP="000A4C60">
            <w:pPr>
              <w:pStyle w:val="a3"/>
              <w:rPr>
                <w:sz w:val="24"/>
                <w:szCs w:val="24"/>
                <w:lang w:val="ru-RU"/>
              </w:rPr>
            </w:pPr>
            <w:r w:rsidRPr="00CB7A6C">
              <w:rPr>
                <w:sz w:val="24"/>
                <w:szCs w:val="24"/>
                <w:lang w:val="ru-RU"/>
              </w:rPr>
              <w:t>Калабашкина Е.А.,председатель Общественного совета</w:t>
            </w:r>
          </w:p>
          <w:p w:rsidR="000A4C60" w:rsidRDefault="000A4C60" w:rsidP="000A4C6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Тепляшова А.Д.,заместитель председателя Общественного совета</w:t>
            </w:r>
          </w:p>
          <w:p w:rsidR="000A4C60" w:rsidRDefault="000A4C60" w:rsidP="000A4C6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Малков</w:t>
            </w:r>
            <w:r w:rsidR="000B350C">
              <w:rPr>
                <w:sz w:val="24"/>
                <w:szCs w:val="24"/>
                <w:lang w:val="ru-RU"/>
              </w:rPr>
              <w:t>. Н</w:t>
            </w:r>
            <w:r>
              <w:rPr>
                <w:sz w:val="24"/>
                <w:szCs w:val="24"/>
                <w:lang w:val="ru-RU"/>
              </w:rPr>
              <w:t>.К.,Глава Высоковского сельского поселения</w:t>
            </w:r>
          </w:p>
          <w:p w:rsidR="006F28D7" w:rsidRPr="00CB7A6C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5" w:rsidRPr="005C7951" w:rsidRDefault="00D75595" w:rsidP="005C7951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 w:rsidRPr="005C7951">
              <w:rPr>
                <w:sz w:val="24"/>
                <w:szCs w:val="24"/>
                <w:lang w:val="ru-RU"/>
              </w:rPr>
              <w:t>17 мая</w:t>
            </w:r>
          </w:p>
          <w:p w:rsidR="006F28D7" w:rsidRPr="005C7951" w:rsidRDefault="00D75595" w:rsidP="005C7951">
            <w:pPr>
              <w:pStyle w:val="a3"/>
              <w:spacing w:after="0"/>
              <w:rPr>
                <w:sz w:val="24"/>
                <w:szCs w:val="24"/>
                <w:lang w:val="ru-RU"/>
              </w:rPr>
            </w:pPr>
            <w:r w:rsidRPr="005C7951">
              <w:rPr>
                <w:sz w:val="24"/>
                <w:szCs w:val="24"/>
                <w:lang w:val="ru-RU"/>
              </w:rPr>
              <w:t>2017 г</w:t>
            </w:r>
            <w:r w:rsidR="006F28D7" w:rsidRPr="005C795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F28D7" w:rsidRPr="00EF259C" w:rsidTr="00E6556A">
        <w:trPr>
          <w:trHeight w:val="2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Default="006F28D7" w:rsidP="00E6158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5C7951" w:rsidRDefault="006F28D7" w:rsidP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социально-экономическом развитии территории сельского поселения </w:t>
            </w:r>
            <w:r w:rsidRPr="005C7951">
              <w:rPr>
                <w:rFonts w:ascii="Times New Roman" w:hAnsi="Times New Roman" w:cs="Times New Roman"/>
                <w:sz w:val="24"/>
                <w:szCs w:val="24"/>
              </w:rPr>
              <w:t>Устьянское</w:t>
            </w:r>
          </w:p>
          <w:p w:rsidR="006F28D7" w:rsidRPr="00F7595A" w:rsidRDefault="006F28D7" w:rsidP="00D75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60" w:rsidRDefault="000A4C60" w:rsidP="000A4C60">
            <w:pPr>
              <w:pStyle w:val="a3"/>
              <w:rPr>
                <w:sz w:val="24"/>
                <w:szCs w:val="24"/>
                <w:lang w:val="ru-RU"/>
              </w:rPr>
            </w:pPr>
            <w:r w:rsidRPr="00CB7A6C">
              <w:rPr>
                <w:sz w:val="24"/>
                <w:szCs w:val="24"/>
                <w:lang w:val="ru-RU"/>
              </w:rPr>
              <w:t>Калабашкина Е.А.,председатель Общественного совета</w:t>
            </w:r>
          </w:p>
          <w:p w:rsidR="000A4C60" w:rsidRDefault="000A4C60" w:rsidP="000A4C6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Соколова Л.В.,</w:t>
            </w:r>
            <w:r w:rsidRPr="00CB7A6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член</w:t>
            </w:r>
            <w:r w:rsidRPr="00CB7A6C">
              <w:rPr>
                <w:sz w:val="24"/>
                <w:szCs w:val="24"/>
                <w:lang w:val="ru-RU"/>
              </w:rPr>
              <w:t xml:space="preserve"> Общественного совета</w:t>
            </w:r>
          </w:p>
          <w:p w:rsidR="000A4C60" w:rsidRDefault="000A4C60" w:rsidP="000A4C60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Грязнов С.Ф.,</w:t>
            </w:r>
            <w:r w:rsidRPr="00CB7A6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член</w:t>
            </w:r>
            <w:r w:rsidRPr="00CB7A6C">
              <w:rPr>
                <w:sz w:val="24"/>
                <w:szCs w:val="24"/>
                <w:lang w:val="ru-RU"/>
              </w:rPr>
              <w:t xml:space="preserve"> Общественного совета</w:t>
            </w:r>
          </w:p>
          <w:p w:rsidR="006F28D7" w:rsidRPr="00CB7A6C" w:rsidRDefault="000A4C60" w:rsidP="00E6556A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Соколова Л.В., член</w:t>
            </w:r>
            <w:r w:rsidRPr="00CB7A6C">
              <w:rPr>
                <w:sz w:val="24"/>
                <w:szCs w:val="24"/>
                <w:lang w:val="ru-RU"/>
              </w:rPr>
              <w:t xml:space="preserve"> Общественного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D7" w:rsidRPr="005C7951" w:rsidRDefault="00D75595" w:rsidP="00E61580">
            <w:pPr>
              <w:pStyle w:val="a3"/>
              <w:rPr>
                <w:sz w:val="24"/>
                <w:szCs w:val="24"/>
                <w:lang w:val="ru-RU"/>
              </w:rPr>
            </w:pPr>
            <w:r w:rsidRPr="005C7951">
              <w:rPr>
                <w:sz w:val="24"/>
                <w:szCs w:val="24"/>
                <w:lang w:val="ru-RU"/>
              </w:rPr>
              <w:t>18 октября 2017г.</w:t>
            </w:r>
          </w:p>
        </w:tc>
      </w:tr>
      <w:tr w:rsidR="00D75595" w:rsidRPr="00EF259C" w:rsidTr="00E6556A">
        <w:trPr>
          <w:trHeight w:val="2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5" w:rsidRPr="005C7951" w:rsidRDefault="00D75595" w:rsidP="00E61580">
            <w:pPr>
              <w:pStyle w:val="a3"/>
              <w:rPr>
                <w:sz w:val="24"/>
                <w:szCs w:val="24"/>
                <w:lang w:val="ru-RU"/>
              </w:rPr>
            </w:pPr>
            <w:r w:rsidRPr="005C7951">
              <w:rPr>
                <w:sz w:val="24"/>
                <w:szCs w:val="24"/>
                <w:lang w:val="ru-RU"/>
              </w:rPr>
              <w:t>3.5.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5" w:rsidRPr="005C7951" w:rsidRDefault="00D75595" w:rsidP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1">
              <w:rPr>
                <w:rFonts w:ascii="Times New Roman" w:hAnsi="Times New Roman" w:cs="Times New Roman"/>
                <w:sz w:val="24"/>
                <w:szCs w:val="24"/>
              </w:rPr>
              <w:t>О деятельности Общественного совета  Усть-Кубинского муниципального района за 2017 год.</w:t>
            </w:r>
          </w:p>
          <w:p w:rsidR="00D75595" w:rsidRPr="005C7951" w:rsidRDefault="00D75595" w:rsidP="003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1">
              <w:rPr>
                <w:rFonts w:ascii="Times New Roman" w:hAnsi="Times New Roman" w:cs="Times New Roman"/>
                <w:sz w:val="24"/>
                <w:szCs w:val="24"/>
              </w:rPr>
              <w:t>О плане работы Общественного совета Усть-Кубинского муниципального района на 2018 год.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5" w:rsidRPr="005C7951" w:rsidRDefault="00D75595" w:rsidP="00D75595">
            <w:pPr>
              <w:pStyle w:val="a3"/>
              <w:rPr>
                <w:sz w:val="24"/>
                <w:szCs w:val="24"/>
                <w:lang w:val="ru-RU"/>
              </w:rPr>
            </w:pPr>
            <w:r w:rsidRPr="005C7951">
              <w:rPr>
                <w:sz w:val="24"/>
                <w:szCs w:val="24"/>
                <w:lang w:val="ru-RU"/>
              </w:rPr>
              <w:t>Калабашкина Е.А.,</w:t>
            </w:r>
          </w:p>
          <w:p w:rsidR="00D75595" w:rsidRPr="005C7951" w:rsidRDefault="00D75595" w:rsidP="00D75595">
            <w:pPr>
              <w:pStyle w:val="a3"/>
              <w:rPr>
                <w:sz w:val="24"/>
                <w:szCs w:val="24"/>
                <w:lang w:val="ru-RU"/>
              </w:rPr>
            </w:pPr>
            <w:r w:rsidRPr="005C7951">
              <w:rPr>
                <w:sz w:val="24"/>
                <w:szCs w:val="24"/>
                <w:lang w:val="ru-RU"/>
              </w:rPr>
              <w:t>председатель Общественного совета</w:t>
            </w:r>
          </w:p>
          <w:p w:rsidR="00D75595" w:rsidRPr="005C7951" w:rsidRDefault="00D75595" w:rsidP="000A4C60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5" w:rsidRPr="005C7951" w:rsidRDefault="00D75595" w:rsidP="00E61580">
            <w:pPr>
              <w:pStyle w:val="a3"/>
              <w:rPr>
                <w:sz w:val="24"/>
                <w:szCs w:val="24"/>
                <w:lang w:val="ru-RU"/>
              </w:rPr>
            </w:pPr>
            <w:r w:rsidRPr="005C7951">
              <w:rPr>
                <w:sz w:val="24"/>
                <w:szCs w:val="24"/>
                <w:lang w:val="ru-RU"/>
              </w:rPr>
              <w:t>20 декабря 2017г.</w:t>
            </w:r>
          </w:p>
        </w:tc>
      </w:tr>
    </w:tbl>
    <w:p w:rsidR="00677B8E" w:rsidRDefault="00677B8E" w:rsidP="00CB7A6C">
      <w:pPr>
        <w:spacing w:after="0"/>
      </w:pPr>
    </w:p>
    <w:p w:rsidR="00910D12" w:rsidRDefault="00910D12" w:rsidP="00CB7A6C">
      <w:pPr>
        <w:spacing w:after="0"/>
      </w:pPr>
    </w:p>
    <w:sectPr w:rsidR="00910D12" w:rsidSect="00CB7A6C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123" w:rsidRPr="000B350C" w:rsidRDefault="007F1123" w:rsidP="000B350C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separator/>
      </w:r>
    </w:p>
  </w:endnote>
  <w:endnote w:type="continuationSeparator" w:id="1">
    <w:p w:rsidR="007F1123" w:rsidRPr="000B350C" w:rsidRDefault="007F1123" w:rsidP="000B350C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07028"/>
      <w:docPartObj>
        <w:docPartGallery w:val="Page Numbers (Bottom of Page)"/>
        <w:docPartUnique/>
      </w:docPartObj>
    </w:sdtPr>
    <w:sdtContent>
      <w:p w:rsidR="000B350C" w:rsidRDefault="004A4F89">
        <w:pPr>
          <w:pStyle w:val="a9"/>
          <w:jc w:val="right"/>
        </w:pPr>
        <w:fldSimple w:instr=" PAGE   \* MERGEFORMAT ">
          <w:r w:rsidR="005C7951">
            <w:rPr>
              <w:noProof/>
            </w:rPr>
            <w:t>4</w:t>
          </w:r>
        </w:fldSimple>
      </w:p>
    </w:sdtContent>
  </w:sdt>
  <w:p w:rsidR="000B350C" w:rsidRDefault="000B35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123" w:rsidRPr="000B350C" w:rsidRDefault="007F1123" w:rsidP="000B350C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separator/>
      </w:r>
    </w:p>
  </w:footnote>
  <w:footnote w:type="continuationSeparator" w:id="1">
    <w:p w:rsidR="007F1123" w:rsidRPr="000B350C" w:rsidRDefault="007F1123" w:rsidP="000B350C">
      <w:pPr>
        <w:pStyle w:val="a3"/>
        <w:spacing w:after="0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7A6C"/>
    <w:rsid w:val="00040BB9"/>
    <w:rsid w:val="000A4C60"/>
    <w:rsid w:val="000B350C"/>
    <w:rsid w:val="001F1AA3"/>
    <w:rsid w:val="002D1187"/>
    <w:rsid w:val="003172AE"/>
    <w:rsid w:val="00382617"/>
    <w:rsid w:val="003C3A75"/>
    <w:rsid w:val="004A4F89"/>
    <w:rsid w:val="005C7951"/>
    <w:rsid w:val="0066666C"/>
    <w:rsid w:val="00677B8E"/>
    <w:rsid w:val="006D4D4F"/>
    <w:rsid w:val="006F28D7"/>
    <w:rsid w:val="007F1123"/>
    <w:rsid w:val="00802E41"/>
    <w:rsid w:val="008177D4"/>
    <w:rsid w:val="008B6D92"/>
    <w:rsid w:val="00910D12"/>
    <w:rsid w:val="00956D79"/>
    <w:rsid w:val="009E2CFD"/>
    <w:rsid w:val="00A52629"/>
    <w:rsid w:val="00AC0727"/>
    <w:rsid w:val="00AE4BCE"/>
    <w:rsid w:val="00B44E28"/>
    <w:rsid w:val="00C11FF1"/>
    <w:rsid w:val="00C34B8B"/>
    <w:rsid w:val="00CB7A6C"/>
    <w:rsid w:val="00D75595"/>
    <w:rsid w:val="00E6556A"/>
    <w:rsid w:val="00EC5FE5"/>
    <w:rsid w:val="00F567EB"/>
    <w:rsid w:val="00F7595A"/>
    <w:rsid w:val="00FF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7A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CB7A6C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910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0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910D12"/>
    <w:rPr>
      <w:color w:val="0000FF"/>
      <w:u w:val="single"/>
    </w:rPr>
  </w:style>
  <w:style w:type="paragraph" w:customStyle="1" w:styleId="ConsPlusTitle">
    <w:name w:val="ConsPlusTitle"/>
    <w:rsid w:val="00910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B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350C"/>
  </w:style>
  <w:style w:type="paragraph" w:styleId="a9">
    <w:name w:val="footer"/>
    <w:basedOn w:val="a"/>
    <w:link w:val="aa"/>
    <w:uiPriority w:val="99"/>
    <w:unhideWhenUsed/>
    <w:rsid w:val="000B3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bena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2017-01-31T11:34:00Z</dcterms:created>
  <dcterms:modified xsi:type="dcterms:W3CDTF">2017-02-21T05:25:00Z</dcterms:modified>
</cp:coreProperties>
</file>